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3783" w14:textId="77777777" w:rsidR="009D42E4" w:rsidRDefault="009D42E4"/>
    <w:p w14:paraId="470D87E2" w14:textId="4D8A2ECD" w:rsidR="009D42E4" w:rsidRDefault="009D42E4" w:rsidP="009D42E4">
      <w:pPr>
        <w:jc w:val="center"/>
      </w:pPr>
      <w:r>
        <w:t>T. Grant Johnson - Headshot</w:t>
      </w:r>
    </w:p>
    <w:p w14:paraId="68E291A0" w14:textId="77777777" w:rsidR="009D42E4" w:rsidRDefault="009D42E4"/>
    <w:p w14:paraId="426CD500" w14:textId="77777777" w:rsidR="009D42E4" w:rsidRDefault="009D42E4"/>
    <w:p w14:paraId="67667923" w14:textId="56F9A647" w:rsidR="00D112B5" w:rsidRDefault="009D42E4" w:rsidP="009D42E4">
      <w:pPr>
        <w:ind w:left="1440" w:firstLine="720"/>
      </w:pPr>
      <w:r>
        <w:rPr>
          <w:noProof/>
        </w:rPr>
        <w:drawing>
          <wp:inline distT="0" distB="0" distL="0" distR="0" wp14:anchorId="37963A4C" wp14:editId="3B559806">
            <wp:extent cx="3124200" cy="4303143"/>
            <wp:effectExtent l="0" t="0" r="0" b="2540"/>
            <wp:docPr id="1" name="Picture 1" descr="A person in a suit and t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suit and ti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412" cy="430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7287" w14:textId="77777777" w:rsidR="009D42E4" w:rsidRDefault="009D42E4" w:rsidP="009D42E4">
      <w:pPr>
        <w:spacing w:after="0" w:line="240" w:lineRule="auto"/>
      </w:pPr>
      <w:r>
        <w:separator/>
      </w:r>
    </w:p>
  </w:endnote>
  <w:endnote w:type="continuationSeparator" w:id="0">
    <w:p w14:paraId="623D82C0" w14:textId="77777777" w:rsidR="009D42E4" w:rsidRDefault="009D42E4" w:rsidP="009D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A42D" w14:textId="77777777" w:rsidR="009D42E4" w:rsidRDefault="009D42E4" w:rsidP="009D42E4">
      <w:pPr>
        <w:spacing w:after="0" w:line="240" w:lineRule="auto"/>
      </w:pPr>
      <w:r>
        <w:separator/>
      </w:r>
    </w:p>
  </w:footnote>
  <w:footnote w:type="continuationSeparator" w:id="0">
    <w:p w14:paraId="7FA9A2FB" w14:textId="77777777" w:rsidR="009D42E4" w:rsidRDefault="009D42E4" w:rsidP="009D4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42E4"/>
    <w:rsid w:val="009D42E4"/>
    <w:rsid w:val="00D1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20D66"/>
  <w15:chartTrackingRefBased/>
  <w15:docId w15:val="{F663C5A6-99A7-46E0-B63C-10988340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Claire H</dc:creator>
  <cp:keywords/>
  <dc:description/>
  <cp:lastModifiedBy>Morse, Claire H</cp:lastModifiedBy>
  <cp:revision>1</cp:revision>
  <dcterms:created xsi:type="dcterms:W3CDTF">2022-01-10T16:50:00Z</dcterms:created>
  <dcterms:modified xsi:type="dcterms:W3CDTF">2022-01-10T16:51:00Z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4db608-ddec-4a44-8ad7-7d5a79b7448e_Enabled">
    <vt:lpwstr>true</vt:lpwstr>
  </property>
  <property fmtid="{D5CDD505-2E9C-101B-9397-08002B2CF9AE}" pid="3" name="MSIP_Label_6e4db608-ddec-4a44-8ad7-7d5a79b7448e_SetDate">
    <vt:lpwstr>2022-01-10T16:50:14Z</vt:lpwstr>
  </property>
  <property fmtid="{D5CDD505-2E9C-101B-9397-08002B2CF9AE}" pid="4" name="MSIP_Label_6e4db608-ddec-4a44-8ad7-7d5a79b7448e_Method">
    <vt:lpwstr>Standard</vt:lpwstr>
  </property>
  <property fmtid="{D5CDD505-2E9C-101B-9397-08002B2CF9AE}" pid="5" name="MSIP_Label_6e4db608-ddec-4a44-8ad7-7d5a79b7448e_Name">
    <vt:lpwstr>Internal</vt:lpwstr>
  </property>
  <property fmtid="{D5CDD505-2E9C-101B-9397-08002B2CF9AE}" pid="6" name="MSIP_Label_6e4db608-ddec-4a44-8ad7-7d5a79b7448e_SiteId">
    <vt:lpwstr>fd799da1-bfc1-4234-a91c-72b3a1cb9e26</vt:lpwstr>
  </property>
  <property fmtid="{D5CDD505-2E9C-101B-9397-08002B2CF9AE}" pid="7" name="MSIP_Label_6e4db608-ddec-4a44-8ad7-7d5a79b7448e_ActionId">
    <vt:lpwstr>421c5c63-3e81-45ac-a7a7-155608f55dcf</vt:lpwstr>
  </property>
  <property fmtid="{D5CDD505-2E9C-101B-9397-08002B2CF9AE}" pid="8" name="MSIP_Label_6e4db608-ddec-4a44-8ad7-7d5a79b7448e_ContentBits">
    <vt:lpwstr>0</vt:lpwstr>
  </property>
</Properties>
</file>